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黑体" w:hAnsi="黑体" w:eastAsia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黑体" w:hAnsi="黑体" w:eastAsia="黑体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ascii="黑体" w:hAnsi="黑体" w:eastAsia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批申报各类人才就业创业补贴名单</w:t>
      </w:r>
    </w:p>
    <w:bookmarkEnd w:id="0"/>
    <w:tbl>
      <w:tblPr>
        <w:tblStyle w:val="4"/>
        <w:tblW w:w="927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64"/>
        <w:gridCol w:w="2256"/>
        <w:gridCol w:w="1740"/>
        <w:gridCol w:w="1428"/>
        <w:gridCol w:w="19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补贴项目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本次补贴金额（元）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本次补贴所属期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郭锐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温晓倩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王艺霖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周薇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周平安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067X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齐红韬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0578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田悦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黄伟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9119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张韩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8194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汪鹏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3778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陈巧玉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王黎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余佳佳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台启东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0573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刘洋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777X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廖开国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张兰雨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0596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朱文娟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34242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冯婷婷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王荣发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绳家兰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341226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6364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许文涛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0597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王贤智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0573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丁仕俊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0572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陈钰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4389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程秀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340122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6163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吴鹏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411524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0033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李明睿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0577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刘成玲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0667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刘家伟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0571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田成俊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0578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张媛媛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3424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3827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程方圆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5440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江伟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3424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0331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2022.06-2022.07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方芳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2022.06-2022.08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车洁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4263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2022.03-2022.06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曾斯帅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6935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2022.04-2022.08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赵钰莹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5989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2022.04-2022.08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汪震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342423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0126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2022.04-2022.08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林梦雅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342425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7922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2022.04-2022.08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黄四林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421181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5324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5500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2021.09-2022.07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徐涛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342401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0717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2021.12-2022.06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刘琪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411526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0524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2022.01-2022.07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宫艳艳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341222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5029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6400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2021.11-2022.06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高飞翔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341227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7612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6400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2022.01-2022.08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熊皓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340826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4432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8000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2021.11-2022.08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李雨溪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341222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8000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2021.11-2022.08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丁文东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340122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0039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2021.12-2022.07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丁莹琳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340822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2277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2021.10-2022.08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曾令伟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3075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2021.09-2022.07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张雪春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342225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572X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2021.08-2022.07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潘陈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340825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3118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2021.09-2022.08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孙维雨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2021.09-2022.08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盛雅婷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2021.09-2022.08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徐贵钱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413026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4516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2021.10-2022.08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屠纪清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2021.09-2022.08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许正男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692X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2021.09-2022.08</w:t>
            </w:r>
          </w:p>
        </w:tc>
      </w:tr>
    </w:tbl>
    <w:p>
      <w:pPr>
        <w:rPr>
          <w:lang w:val="en-US" w:eastAsia="zh-CN"/>
        </w:rPr>
      </w:pPr>
      <w:r>
        <w:rPr>
          <w:rFonts w:hint="eastAsia" w:ascii="Times New Roman" w:hAnsi="Times New Roman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备注：购房补贴分2年补贴到位，每次50%（申报审批时为第一次，第二年对应时间为第二次）。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OTdlYTc5MTkyZGM2ZWNjZTg1NTc5MmY0MDBlNTQifQ=="/>
  </w:docVars>
  <w:rsids>
    <w:rsidRoot w:val="00000000"/>
    <w:rsid w:val="019967BC"/>
    <w:rsid w:val="019A7BAB"/>
    <w:rsid w:val="020866C9"/>
    <w:rsid w:val="0209026D"/>
    <w:rsid w:val="022B3586"/>
    <w:rsid w:val="024C06A6"/>
    <w:rsid w:val="02852FD0"/>
    <w:rsid w:val="043432E2"/>
    <w:rsid w:val="04F85DD6"/>
    <w:rsid w:val="07495E40"/>
    <w:rsid w:val="077A2E15"/>
    <w:rsid w:val="07973769"/>
    <w:rsid w:val="09546E14"/>
    <w:rsid w:val="09CE4C6E"/>
    <w:rsid w:val="0AC64B71"/>
    <w:rsid w:val="0CED03EE"/>
    <w:rsid w:val="0E81238E"/>
    <w:rsid w:val="0F567176"/>
    <w:rsid w:val="10C93E08"/>
    <w:rsid w:val="12552A50"/>
    <w:rsid w:val="1320742F"/>
    <w:rsid w:val="13BC3086"/>
    <w:rsid w:val="15755311"/>
    <w:rsid w:val="18913908"/>
    <w:rsid w:val="18E3231A"/>
    <w:rsid w:val="192D2B29"/>
    <w:rsid w:val="1B3B0844"/>
    <w:rsid w:val="1B4F73DE"/>
    <w:rsid w:val="1CB81085"/>
    <w:rsid w:val="1CD36613"/>
    <w:rsid w:val="1D3C5BA1"/>
    <w:rsid w:val="1D9D04CD"/>
    <w:rsid w:val="1E20691F"/>
    <w:rsid w:val="1FDD5562"/>
    <w:rsid w:val="20CE7597"/>
    <w:rsid w:val="24FD2739"/>
    <w:rsid w:val="25626D4A"/>
    <w:rsid w:val="26C866E6"/>
    <w:rsid w:val="26D26C16"/>
    <w:rsid w:val="29827E62"/>
    <w:rsid w:val="2BF7401C"/>
    <w:rsid w:val="2CAD782E"/>
    <w:rsid w:val="2D8F560D"/>
    <w:rsid w:val="2E290E93"/>
    <w:rsid w:val="2F3F2F5A"/>
    <w:rsid w:val="306A0124"/>
    <w:rsid w:val="30B63B2D"/>
    <w:rsid w:val="31163A76"/>
    <w:rsid w:val="314011C4"/>
    <w:rsid w:val="319B1F47"/>
    <w:rsid w:val="32036DD9"/>
    <w:rsid w:val="327C246E"/>
    <w:rsid w:val="377436CE"/>
    <w:rsid w:val="37A6746B"/>
    <w:rsid w:val="382D70F2"/>
    <w:rsid w:val="38A9418C"/>
    <w:rsid w:val="39326756"/>
    <w:rsid w:val="39886627"/>
    <w:rsid w:val="3B042B02"/>
    <w:rsid w:val="3CAC75B0"/>
    <w:rsid w:val="3E111C96"/>
    <w:rsid w:val="418F09D6"/>
    <w:rsid w:val="428D3C63"/>
    <w:rsid w:val="42F138B6"/>
    <w:rsid w:val="42FB46B8"/>
    <w:rsid w:val="44B9629B"/>
    <w:rsid w:val="45C65AE5"/>
    <w:rsid w:val="45CB4B88"/>
    <w:rsid w:val="45F712A5"/>
    <w:rsid w:val="4664570E"/>
    <w:rsid w:val="46FE1925"/>
    <w:rsid w:val="48F90058"/>
    <w:rsid w:val="4A165235"/>
    <w:rsid w:val="4A344AE4"/>
    <w:rsid w:val="4A9D2DE1"/>
    <w:rsid w:val="4B5E5AA7"/>
    <w:rsid w:val="4CA64CEC"/>
    <w:rsid w:val="4D594B06"/>
    <w:rsid w:val="4DE016A9"/>
    <w:rsid w:val="4E8F0C08"/>
    <w:rsid w:val="4ED148BE"/>
    <w:rsid w:val="51335E17"/>
    <w:rsid w:val="52674A09"/>
    <w:rsid w:val="52DC24D8"/>
    <w:rsid w:val="544E1286"/>
    <w:rsid w:val="54680EAB"/>
    <w:rsid w:val="55C8796F"/>
    <w:rsid w:val="56A40DCA"/>
    <w:rsid w:val="572A6A9A"/>
    <w:rsid w:val="58802523"/>
    <w:rsid w:val="5A2F3252"/>
    <w:rsid w:val="5A6F3F2C"/>
    <w:rsid w:val="5A87019E"/>
    <w:rsid w:val="5CB50D27"/>
    <w:rsid w:val="5DDF3241"/>
    <w:rsid w:val="5DF55C09"/>
    <w:rsid w:val="5EB46E32"/>
    <w:rsid w:val="5ED40014"/>
    <w:rsid w:val="600F2B7A"/>
    <w:rsid w:val="60FE0C85"/>
    <w:rsid w:val="62FA373D"/>
    <w:rsid w:val="63410734"/>
    <w:rsid w:val="644B5E99"/>
    <w:rsid w:val="644B7023"/>
    <w:rsid w:val="64D35D80"/>
    <w:rsid w:val="652A13E4"/>
    <w:rsid w:val="65D07D76"/>
    <w:rsid w:val="66B35D34"/>
    <w:rsid w:val="6A0E69F7"/>
    <w:rsid w:val="6A586621"/>
    <w:rsid w:val="6ADB4084"/>
    <w:rsid w:val="6B5D259D"/>
    <w:rsid w:val="6B8F36DF"/>
    <w:rsid w:val="6DC81B28"/>
    <w:rsid w:val="6E0D403E"/>
    <w:rsid w:val="6E572FB9"/>
    <w:rsid w:val="6F231CDD"/>
    <w:rsid w:val="6FBD4671"/>
    <w:rsid w:val="6FD70879"/>
    <w:rsid w:val="719B057F"/>
    <w:rsid w:val="71BD4548"/>
    <w:rsid w:val="73197C99"/>
    <w:rsid w:val="733B6493"/>
    <w:rsid w:val="74480386"/>
    <w:rsid w:val="74E821B8"/>
    <w:rsid w:val="74F8212F"/>
    <w:rsid w:val="76A72D8D"/>
    <w:rsid w:val="791218EC"/>
    <w:rsid w:val="7A603004"/>
    <w:rsid w:val="7A7255A6"/>
    <w:rsid w:val="7AED5887"/>
    <w:rsid w:val="7B222B64"/>
    <w:rsid w:val="7B4D0714"/>
    <w:rsid w:val="7D116E94"/>
    <w:rsid w:val="7D1E43D2"/>
    <w:rsid w:val="7D4D517C"/>
    <w:rsid w:val="7EA7025D"/>
    <w:rsid w:val="7ED83EDD"/>
    <w:rsid w:val="7F6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1104</Words>
  <Characters>2837</Characters>
  <Lines>0</Lines>
  <Paragraphs>0</Paragraphs>
  <TotalTime>0</TotalTime>
  <ScaleCrop>false</ScaleCrop>
  <LinksUpToDate>false</LinksUpToDate>
  <CharactersWithSpaces>2846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2021-04-06T07:21:00Z</dcterms:created>
  <dc:creator>lenovo</dc:creator>
  <cp:lastModifiedBy>叶集人社局收文员</cp:lastModifiedBy>
  <cp:lastPrinted>2022-03-09T01:41:00Z</cp:lastPrinted>
  <dcterms:modified xsi:type="dcterms:W3CDTF">2022-10-20T03:41:59Z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A74E05E579F344AEBA3B262C110C4763</vt:lpwstr>
  </property>
</Properties>
</file>